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DE" w:rsidRPr="005A75DE" w:rsidRDefault="005A75DE" w:rsidP="005A75D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t>ΠΡΟΓΡΑΜΜΑ ΕΚΠΑΙΔΕΥΤΙΚΗΣ ΤΗΛΕΟΡΑΣΗΣ</w:t>
      </w:r>
      <w:bookmarkStart w:id="0" w:name="_GoBack"/>
      <w:bookmarkEnd w:id="0"/>
    </w:p>
    <w:p w:rsidR="005A75DE" w:rsidRPr="005A75DE" w:rsidRDefault="005A75DE" w:rsidP="005A75DE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t>Μετά από συνεργασία του Υπουργείου Παιδείας και της ΕΡΤ αυξάνεται η διάρκεια των μαθημάτων για παιδιά δημοτικού που παρουσιάζονται στην ΕΡΤ2 . Από τη Δευτέρα 6/4 το πρόγραμμα των μαθημάτων θα αρχίζει 10.00 και θα  τελειώνει  11.30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b/>
          <w:bCs/>
          <w:color w:val="333333"/>
          <w:sz w:val="21"/>
          <w:szCs w:val="21"/>
          <w:bdr w:val="none" w:sz="0" w:space="0" w:color="auto" w:frame="1"/>
          <w:lang w:eastAsia="el-GR"/>
        </w:rPr>
        <w:t>Πρόγραμμα Δευτέρας 06/04/2020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t>-Γλώσσα Α’ «Επανάληψη: Γραφή και Ανάγνωση»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-Μαθηματικά Β’ «Κάθετες Πράξεις»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-Γλώσσα Γ’ «Χρόνοι Ρημάτων Ενεργητικής Φωνής»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-Ιστορία Ε’ «Η Καθημερινή Ζωή στο Βυζάντιο»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b/>
          <w:bCs/>
          <w:color w:val="333333"/>
          <w:sz w:val="21"/>
          <w:szCs w:val="21"/>
          <w:bdr w:val="none" w:sz="0" w:space="0" w:color="auto" w:frame="1"/>
          <w:lang w:eastAsia="el-GR"/>
        </w:rPr>
        <w:t>Πρόγραμμα Τρίτης 07/04/2020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t>-Φυσική ΣΤ’ «Μαγνητισμός-Ηλεκτρομαγνητισμός»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-Μαθηματικά Α’ «Επανάληψη: Αριθμοί και Πράξεις»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-Γλώσσα Β’-Γ’ «Χρόνοι Ρημάτων Ενεργητικής Φωνής»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-Ιστορία Δ’ «Πελοποννησιακός Πόλεμος Ι»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b/>
          <w:bCs/>
          <w:color w:val="333333"/>
          <w:sz w:val="21"/>
          <w:szCs w:val="21"/>
          <w:bdr w:val="none" w:sz="0" w:space="0" w:color="auto" w:frame="1"/>
          <w:lang w:eastAsia="el-GR"/>
        </w:rPr>
        <w:t>Πρόγραμμα Τετάρτης 08/04/2020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t>-Μαθηματικά Ε’ «Πράξη Κλασμάτων»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-Ιστορία ΣΤ’ «Επανάσταση ’21: Προετοιμασία και Έναρξη»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-Γλώσσα Α’-Β’ «Χρήση Διαλυτικών – Δίφθογγοι»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-Μαθηματικά Γ’ «Δεκαδικοί Αριθμοί»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b/>
          <w:bCs/>
          <w:color w:val="333333"/>
          <w:sz w:val="21"/>
          <w:szCs w:val="21"/>
          <w:bdr w:val="none" w:sz="0" w:space="0" w:color="auto" w:frame="1"/>
          <w:lang w:eastAsia="el-GR"/>
        </w:rPr>
        <w:t>Πρόγραμμα Πέμπτης 09/04/2020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t>-Γλώσσα Δ’ «Εγκλίσεις»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-Μαθηματικά ΣΤ’ «Εξισώσεις 1: Πρόσθεση-Αφαίρεση»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-Γλώσσα Α’ «Ενότητα: Ο Παπουτσωμένος Χιονάνθρωπος»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-Μαθηματικά Β’ «Προπαίδεια του 3»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b/>
          <w:bCs/>
          <w:color w:val="333333"/>
          <w:sz w:val="21"/>
          <w:szCs w:val="21"/>
          <w:bdr w:val="none" w:sz="0" w:space="0" w:color="auto" w:frame="1"/>
          <w:lang w:eastAsia="el-GR"/>
        </w:rPr>
        <w:t>Πρόγραμμα Παρασκευής 10/04/2020</w:t>
      </w:r>
    </w:p>
    <w:p w:rsidR="005A75DE" w:rsidRPr="005A75DE" w:rsidRDefault="005A75DE" w:rsidP="005A75D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</w:pP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t>-Γλώσσα Γ’ «Δομή Προτάσεων»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-Ιστορία ΣΤ’ «Επανάσταση ’21: Εξέλιξη και Ολοκλήρωση»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-Γλώσσα Α’ «Δίψηφα Σύμφωνα-Φωνήεντα»</w:t>
      </w:r>
      <w:r w:rsidRPr="005A75DE">
        <w:rPr>
          <w:rFonts w:ascii="Open Sans" w:eastAsia="Times New Roman" w:hAnsi="Open Sans" w:cs="Times New Roman"/>
          <w:color w:val="333333"/>
          <w:sz w:val="21"/>
          <w:szCs w:val="21"/>
          <w:lang w:eastAsia="el-GR"/>
        </w:rPr>
        <w:br/>
        <w:t>-Γλώσσα Β’-Γ’ «Τοπικά Επιρρήματα»</w:t>
      </w:r>
    </w:p>
    <w:p w:rsidR="00A20E7B" w:rsidRDefault="00A20E7B"/>
    <w:sectPr w:rsidR="00A20E7B" w:rsidSect="0048761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7"/>
    <w:rsid w:val="0048761E"/>
    <w:rsid w:val="005A75DE"/>
    <w:rsid w:val="009D2897"/>
    <w:rsid w:val="00A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6BB4-9E46-4D9B-BDA5-E538F388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2020-04-03T18:46:00Z</dcterms:created>
  <dcterms:modified xsi:type="dcterms:W3CDTF">2020-04-03T18:48:00Z</dcterms:modified>
</cp:coreProperties>
</file>